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03" w:rsidRPr="00D11FA2" w:rsidRDefault="006339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FA2">
        <w:rPr>
          <w:rFonts w:ascii="Times New Roman" w:eastAsia="Calibri" w:hAnsi="Times New Roman" w:cs="Times New Roman"/>
          <w:b/>
          <w:sz w:val="24"/>
          <w:szCs w:val="24"/>
        </w:rPr>
        <w:t>KONKURS GAWĘDY MYŚLIWSKIEJ</w:t>
      </w:r>
      <w:r w:rsidR="00D8544E" w:rsidRPr="00D11F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6503" w:rsidRPr="00D11FA2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b/>
          <w:sz w:val="24"/>
          <w:szCs w:val="24"/>
        </w:rPr>
        <w:t>REGULAMIN</w:t>
      </w:r>
    </w:p>
    <w:p w:rsidR="00386503" w:rsidRPr="00D11FA2" w:rsidRDefault="00D8544E" w:rsidP="00D11F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1. Organizatorem</w:t>
      </w:r>
      <w:r w:rsidR="00041034" w:rsidRPr="00D11FA2">
        <w:rPr>
          <w:rFonts w:ascii="Times New Roman" w:eastAsia="Calibri" w:hAnsi="Times New Roman" w:cs="Times New Roman"/>
          <w:sz w:val="24"/>
          <w:szCs w:val="24"/>
        </w:rPr>
        <w:t xml:space="preserve"> konkursu jest Zarząd Okręgowy P</w:t>
      </w:r>
      <w:r w:rsidRPr="00D11FA2">
        <w:rPr>
          <w:rFonts w:ascii="Times New Roman" w:eastAsia="Calibri" w:hAnsi="Times New Roman" w:cs="Times New Roman"/>
          <w:sz w:val="24"/>
          <w:szCs w:val="24"/>
        </w:rPr>
        <w:t>olskiego Związku Łowieckiego w</w:t>
      </w:r>
      <w:r w:rsidR="00590CFC"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Zamościu. </w:t>
      </w:r>
    </w:p>
    <w:p w:rsidR="00386503" w:rsidRPr="00D11FA2" w:rsidRDefault="00D8544E" w:rsidP="00D11F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2. Konkurs</w:t>
      </w:r>
      <w:r w:rsidR="00041034" w:rsidRPr="00D11FA2">
        <w:rPr>
          <w:rFonts w:ascii="Times New Roman" w:eastAsia="Calibri" w:hAnsi="Times New Roman" w:cs="Times New Roman"/>
          <w:sz w:val="24"/>
          <w:szCs w:val="24"/>
        </w:rPr>
        <w:t xml:space="preserve"> adresowany jest do autorów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bez ograniczenia wieku i narodowości. </w:t>
      </w:r>
    </w:p>
    <w:p w:rsidR="007A43CC" w:rsidRPr="00D11FA2" w:rsidRDefault="00D8544E" w:rsidP="00D11FA2">
      <w:pPr>
        <w:jc w:val="both"/>
        <w:rPr>
          <w:rFonts w:ascii="Times New Roman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3. Celem k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onkursu jest powstanie utworu literackiego o charakterze gawędy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 xml:space="preserve"> myśliwskiej.</w:t>
      </w:r>
    </w:p>
    <w:p w:rsidR="00386503" w:rsidRPr="005F7B05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B05">
        <w:rPr>
          <w:rFonts w:ascii="Times New Roman" w:eastAsia="Calibri" w:hAnsi="Times New Roman" w:cs="Times New Roman"/>
          <w:b/>
          <w:sz w:val="24"/>
          <w:szCs w:val="24"/>
        </w:rPr>
        <w:t>WARUNKI SZCZEGÓŁOWE</w:t>
      </w:r>
    </w:p>
    <w:p w:rsidR="00386503" w:rsidRPr="005F7B05" w:rsidRDefault="00041034" w:rsidP="00D11F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05">
        <w:rPr>
          <w:rFonts w:ascii="Times New Roman" w:eastAsia="Calibri" w:hAnsi="Times New Roman" w:cs="Times New Roman"/>
          <w:sz w:val="24"/>
          <w:szCs w:val="24"/>
        </w:rPr>
        <w:t>4. Gawęda myśliwska</w:t>
      </w:r>
      <w:r w:rsidR="007A482A" w:rsidRPr="005F7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029" w:rsidRPr="005F7B05">
        <w:rPr>
          <w:rFonts w:ascii="Times New Roman" w:eastAsia="Calibri" w:hAnsi="Times New Roman" w:cs="Times New Roman"/>
          <w:sz w:val="24"/>
          <w:szCs w:val="24"/>
        </w:rPr>
        <w:t xml:space="preserve">– „opis techniczny”. </w:t>
      </w:r>
      <w:r w:rsidR="007A43CC" w:rsidRPr="005F7B05">
        <w:rPr>
          <w:rFonts w:ascii="Times New Roman" w:eastAsia="Calibri" w:hAnsi="Times New Roman" w:cs="Times New Roman"/>
          <w:sz w:val="24"/>
          <w:szCs w:val="24"/>
        </w:rPr>
        <w:t xml:space="preserve">Treścią gawęd powinny być </w:t>
      </w:r>
      <w:r w:rsidR="00C77075" w:rsidRPr="005F7B05">
        <w:rPr>
          <w:rFonts w:ascii="Times New Roman" w:eastAsia="Calibri" w:hAnsi="Times New Roman" w:cs="Times New Roman"/>
          <w:sz w:val="24"/>
          <w:szCs w:val="24"/>
        </w:rPr>
        <w:t>historia</w:t>
      </w:r>
      <w:r w:rsidR="007A43CC" w:rsidRPr="005F7B05">
        <w:rPr>
          <w:rFonts w:ascii="Times New Roman" w:eastAsia="Calibri" w:hAnsi="Times New Roman" w:cs="Times New Roman"/>
          <w:sz w:val="24"/>
          <w:szCs w:val="24"/>
        </w:rPr>
        <w:t xml:space="preserve"> związan</w:t>
      </w:r>
      <w:r w:rsidR="00C77075" w:rsidRPr="005F7B05">
        <w:rPr>
          <w:rFonts w:ascii="Times New Roman" w:eastAsia="Calibri" w:hAnsi="Times New Roman" w:cs="Times New Roman"/>
          <w:sz w:val="24"/>
          <w:szCs w:val="24"/>
        </w:rPr>
        <w:t>a</w:t>
      </w:r>
      <w:r w:rsidR="007A43CC" w:rsidRPr="005F7B05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D11FA2" w:rsidRPr="005F7B05">
        <w:rPr>
          <w:rFonts w:ascii="Times New Roman" w:eastAsia="Calibri" w:hAnsi="Times New Roman" w:cs="Times New Roman"/>
          <w:sz w:val="24"/>
          <w:szCs w:val="24"/>
        </w:rPr>
        <w:t> </w:t>
      </w:r>
      <w:r w:rsidR="007A43CC" w:rsidRPr="005F7B05">
        <w:rPr>
          <w:rFonts w:ascii="Times New Roman" w:eastAsia="Calibri" w:hAnsi="Times New Roman" w:cs="Times New Roman"/>
          <w:sz w:val="24"/>
          <w:szCs w:val="24"/>
        </w:rPr>
        <w:t xml:space="preserve">kulturą łowiecką, </w:t>
      </w:r>
      <w:r w:rsidR="00C77075" w:rsidRPr="005F7B05">
        <w:rPr>
          <w:rFonts w:ascii="Times New Roman" w:eastAsia="Calibri" w:hAnsi="Times New Roman" w:cs="Times New Roman"/>
          <w:sz w:val="24"/>
          <w:szCs w:val="24"/>
        </w:rPr>
        <w:t xml:space="preserve">łowiectwem, </w:t>
      </w:r>
      <w:r w:rsidR="007A43CC" w:rsidRPr="005F7B05">
        <w:rPr>
          <w:rFonts w:ascii="Times New Roman" w:eastAsia="Calibri" w:hAnsi="Times New Roman" w:cs="Times New Roman"/>
          <w:sz w:val="24"/>
          <w:szCs w:val="24"/>
        </w:rPr>
        <w:t>dawnym i obecnym stosunkiem człowieka do lasu</w:t>
      </w:r>
      <w:r w:rsidR="00C77075" w:rsidRPr="005F7B05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7A43CC" w:rsidRPr="005F7B05">
        <w:rPr>
          <w:rFonts w:ascii="Times New Roman" w:eastAsia="Calibri" w:hAnsi="Times New Roman" w:cs="Times New Roman"/>
          <w:sz w:val="24"/>
          <w:szCs w:val="24"/>
        </w:rPr>
        <w:t xml:space="preserve"> przyrody. Tematem gawęd mogą być osobiste przeżycia autorów związane z lasem, łowiectwem, a także dzikimi zwierzętami. </w:t>
      </w:r>
      <w:r w:rsidR="00103029" w:rsidRPr="005F7B05">
        <w:rPr>
          <w:rFonts w:ascii="Times New Roman" w:eastAsia="Calibri" w:hAnsi="Times New Roman" w:cs="Times New Roman"/>
          <w:sz w:val="24"/>
          <w:szCs w:val="24"/>
        </w:rPr>
        <w:t>Gawęda nie powinna przekraczać 1</w:t>
      </w:r>
      <w:r w:rsidR="007A43CC" w:rsidRPr="005F7B05">
        <w:rPr>
          <w:rFonts w:ascii="Times New Roman" w:eastAsia="Calibri" w:hAnsi="Times New Roman" w:cs="Times New Roman"/>
          <w:sz w:val="24"/>
          <w:szCs w:val="24"/>
        </w:rPr>
        <w:t>0</w:t>
      </w:r>
      <w:r w:rsidR="00103029" w:rsidRPr="005F7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44E" w:rsidRPr="005F7B05">
        <w:rPr>
          <w:rFonts w:ascii="Times New Roman" w:eastAsia="Calibri" w:hAnsi="Times New Roman" w:cs="Times New Roman"/>
          <w:sz w:val="24"/>
          <w:szCs w:val="24"/>
        </w:rPr>
        <w:t>minut</w:t>
      </w:r>
      <w:r w:rsidR="00103029" w:rsidRPr="005F7B05">
        <w:rPr>
          <w:rFonts w:ascii="Times New Roman" w:eastAsia="Calibri" w:hAnsi="Times New Roman" w:cs="Times New Roman"/>
          <w:sz w:val="24"/>
          <w:szCs w:val="24"/>
        </w:rPr>
        <w:t>.</w:t>
      </w:r>
      <w:r w:rsidR="00D8544E" w:rsidRPr="005F7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029" w:rsidRPr="005F7B05">
        <w:rPr>
          <w:rFonts w:ascii="Times New Roman" w:eastAsia="Calibri" w:hAnsi="Times New Roman" w:cs="Times New Roman"/>
          <w:sz w:val="24"/>
          <w:szCs w:val="24"/>
        </w:rPr>
        <w:t xml:space="preserve">Utwór powinien zawierać walory łowieckie, przyrodnicze z maksymalnie dużą </w:t>
      </w:r>
      <w:r w:rsidR="007A43CC" w:rsidRPr="005F7B05">
        <w:rPr>
          <w:rFonts w:ascii="Times New Roman" w:eastAsia="Calibri" w:hAnsi="Times New Roman" w:cs="Times New Roman"/>
          <w:sz w:val="24"/>
          <w:szCs w:val="24"/>
        </w:rPr>
        <w:t>liczbą</w:t>
      </w:r>
      <w:r w:rsidR="00103029" w:rsidRPr="005F7B05">
        <w:rPr>
          <w:rFonts w:ascii="Times New Roman" w:eastAsia="Calibri" w:hAnsi="Times New Roman" w:cs="Times New Roman"/>
          <w:sz w:val="24"/>
          <w:szCs w:val="24"/>
        </w:rPr>
        <w:t xml:space="preserve"> polskiego słownictwa łowi</w:t>
      </w:r>
      <w:r w:rsidR="007A43CC" w:rsidRPr="005F7B05">
        <w:rPr>
          <w:rFonts w:ascii="Times New Roman" w:eastAsia="Calibri" w:hAnsi="Times New Roman" w:cs="Times New Roman"/>
          <w:sz w:val="24"/>
          <w:szCs w:val="24"/>
        </w:rPr>
        <w:t>e</w:t>
      </w:r>
      <w:r w:rsidR="00103029" w:rsidRPr="005F7B05">
        <w:rPr>
          <w:rFonts w:ascii="Times New Roman" w:eastAsia="Calibri" w:hAnsi="Times New Roman" w:cs="Times New Roman"/>
          <w:sz w:val="24"/>
          <w:szCs w:val="24"/>
        </w:rPr>
        <w:t>ckiego. Do utworu można</w:t>
      </w:r>
      <w:r w:rsidR="00D8544E" w:rsidRPr="005F7B05">
        <w:rPr>
          <w:rFonts w:ascii="Times New Roman" w:eastAsia="Calibri" w:hAnsi="Times New Roman" w:cs="Times New Roman"/>
          <w:sz w:val="24"/>
          <w:szCs w:val="24"/>
        </w:rPr>
        <w:t xml:space="preserve"> załączyć opcjonalny akompaniament w prostym układz</w:t>
      </w:r>
      <w:r w:rsidR="00103029" w:rsidRPr="005F7B05">
        <w:rPr>
          <w:rFonts w:ascii="Times New Roman" w:eastAsia="Calibri" w:hAnsi="Times New Roman" w:cs="Times New Roman"/>
          <w:sz w:val="24"/>
          <w:szCs w:val="24"/>
        </w:rPr>
        <w:t>ie na fortepian, gitarę</w:t>
      </w:r>
      <w:r w:rsidR="00D8544E" w:rsidRPr="005F7B05">
        <w:rPr>
          <w:rFonts w:ascii="Times New Roman" w:eastAsia="Calibri" w:hAnsi="Times New Roman" w:cs="Times New Roman"/>
          <w:sz w:val="24"/>
          <w:szCs w:val="24"/>
        </w:rPr>
        <w:t xml:space="preserve"> oraz zespół naturalnych rogów myśliwskich (w stroju B-dur).</w:t>
      </w:r>
    </w:p>
    <w:p w:rsidR="00386503" w:rsidRPr="00D11FA2" w:rsidRDefault="00D8544E" w:rsidP="00D11F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5. Na konkurs mog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ą być zgłaszane tylko utwory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wcześniej niepublikowane i niewykonywane, będące efektem indywidu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alnej pracy twórczej autora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, wolne od wad prawnych i nienaruszające praw osób trzecich. </w:t>
      </w:r>
    </w:p>
    <w:p w:rsidR="00386503" w:rsidRPr="00D11FA2" w:rsidRDefault="00041034" w:rsidP="00D11F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6.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 xml:space="preserve"> W zgłoszeniu należy podać dane osobowe uczestnika (imię i nazwisko, adres zamieszkania, wiek, telefon, e-mail) oraz temat gawędy.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>Same p</w:t>
      </w:r>
      <w:r w:rsidRPr="00D11FA2">
        <w:rPr>
          <w:rFonts w:ascii="Times New Roman" w:eastAsia="Calibri" w:hAnsi="Times New Roman" w:cs="Times New Roman"/>
          <w:sz w:val="24"/>
          <w:szCs w:val="24"/>
        </w:rPr>
        <w:t>race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 xml:space="preserve">natomiast 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>winny być anonimow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>e</w:t>
      </w:r>
      <w:r w:rsidR="005F7B05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7E469A">
        <w:rPr>
          <w:rFonts w:ascii="Times New Roman" w:eastAsia="Calibri" w:hAnsi="Times New Roman" w:cs="Times New Roman"/>
          <w:sz w:val="24"/>
          <w:szCs w:val="24"/>
        </w:rPr>
        <w:t> </w:t>
      </w:r>
      <w:r w:rsidR="005F7B05">
        <w:rPr>
          <w:rFonts w:ascii="Times New Roman" w:eastAsia="Calibri" w:hAnsi="Times New Roman" w:cs="Times New Roman"/>
          <w:sz w:val="24"/>
          <w:szCs w:val="24"/>
        </w:rPr>
        <w:t>opatrzone GODŁEM (pseudonimem)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1FA2" w:rsidRDefault="00041034" w:rsidP="00D11F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bookmarkStart w:id="0" w:name="_Hlk123830145"/>
      <w:r w:rsidRPr="00D11FA2">
        <w:rPr>
          <w:rFonts w:ascii="Times New Roman" w:eastAsia="Calibri" w:hAnsi="Times New Roman" w:cs="Times New Roman"/>
          <w:sz w:val="24"/>
          <w:szCs w:val="24"/>
        </w:rPr>
        <w:t>Prace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należy nadesłać w </w:t>
      </w:r>
      <w:r w:rsidR="00D11FA2">
        <w:rPr>
          <w:rFonts w:ascii="Times New Roman" w:eastAsia="Calibri" w:hAnsi="Times New Roman" w:cs="Times New Roman"/>
          <w:sz w:val="24"/>
          <w:szCs w:val="24"/>
        </w:rPr>
        <w:t>1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wydrukowany</w:t>
      </w:r>
      <w:r w:rsidR="00D11FA2">
        <w:rPr>
          <w:rFonts w:ascii="Times New Roman" w:eastAsia="Calibri" w:hAnsi="Times New Roman" w:cs="Times New Roman"/>
          <w:sz w:val="24"/>
          <w:szCs w:val="24"/>
        </w:rPr>
        <w:t>m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egzemplarz</w:t>
      </w:r>
      <w:r w:rsidR="00D11FA2">
        <w:rPr>
          <w:rFonts w:ascii="Times New Roman" w:eastAsia="Calibri" w:hAnsi="Times New Roman" w:cs="Times New Roman"/>
          <w:sz w:val="24"/>
          <w:szCs w:val="24"/>
        </w:rPr>
        <w:t>u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 xml:space="preserve"> (czcionka 12, interlinia 1,5) oraz w</w:t>
      </w:r>
      <w:r w:rsidR="00481623">
        <w:rPr>
          <w:rFonts w:ascii="Times New Roman" w:eastAsia="Calibri" w:hAnsi="Times New Roman" w:cs="Times New Roman"/>
          <w:sz w:val="24"/>
          <w:szCs w:val="24"/>
        </w:rPr>
        <w:t> 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 xml:space="preserve">pliku WORD na płycie CD, DVD lub pendrive. 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>Wersja elektroniczna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FA2">
        <w:rPr>
          <w:rFonts w:ascii="Times New Roman" w:eastAsia="Calibri" w:hAnsi="Times New Roman" w:cs="Times New Roman"/>
          <w:sz w:val="24"/>
          <w:szCs w:val="24"/>
        </w:rPr>
        <w:t>powinna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 xml:space="preserve"> zawierać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nagranie utworu</w:t>
      </w:r>
      <w:r w:rsidR="00D11F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3B43" w:rsidRPr="005E29D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13B43">
        <w:rPr>
          <w:rFonts w:ascii="Times New Roman" w:eastAsia="Calibri" w:hAnsi="Times New Roman" w:cs="Times New Roman"/>
          <w:sz w:val="24"/>
          <w:szCs w:val="24"/>
        </w:rPr>
        <w:t>wyjątkowych sytuacjach,</w:t>
      </w:r>
      <w:r w:rsidR="00E13B43" w:rsidRPr="005E29DD">
        <w:rPr>
          <w:rFonts w:ascii="Times New Roman" w:eastAsia="Calibri" w:hAnsi="Times New Roman" w:cs="Times New Roman"/>
          <w:sz w:val="24"/>
          <w:szCs w:val="24"/>
        </w:rPr>
        <w:t xml:space="preserve"> gdy uczestnik nie ma możliwości nagrania swojej </w:t>
      </w:r>
      <w:r w:rsidR="00E13B43">
        <w:rPr>
          <w:rFonts w:ascii="Times New Roman" w:eastAsia="Calibri" w:hAnsi="Times New Roman" w:cs="Times New Roman"/>
          <w:sz w:val="24"/>
          <w:szCs w:val="24"/>
        </w:rPr>
        <w:t>buj</w:t>
      </w:r>
      <w:r w:rsidR="00E13B43" w:rsidRPr="005E29DD">
        <w:rPr>
          <w:rFonts w:ascii="Times New Roman" w:eastAsia="Calibri" w:hAnsi="Times New Roman" w:cs="Times New Roman"/>
          <w:sz w:val="24"/>
          <w:szCs w:val="24"/>
        </w:rPr>
        <w:t>dy, istnieje możliwość połączenia się online z</w:t>
      </w:r>
      <w:r w:rsidR="00481623">
        <w:rPr>
          <w:rFonts w:ascii="Times New Roman" w:eastAsia="Calibri" w:hAnsi="Times New Roman" w:cs="Times New Roman"/>
          <w:sz w:val="24"/>
          <w:szCs w:val="24"/>
        </w:rPr>
        <w:t> </w:t>
      </w:r>
      <w:r w:rsidR="00E13B43" w:rsidRPr="005E29DD">
        <w:rPr>
          <w:rFonts w:ascii="Times New Roman" w:eastAsia="Calibri" w:hAnsi="Times New Roman" w:cs="Times New Roman"/>
          <w:sz w:val="24"/>
          <w:szCs w:val="24"/>
        </w:rPr>
        <w:t xml:space="preserve">organizatorem w celu nagrania </w:t>
      </w:r>
      <w:r w:rsidR="00E13B43">
        <w:rPr>
          <w:rFonts w:ascii="Times New Roman" w:eastAsia="Calibri" w:hAnsi="Times New Roman" w:cs="Times New Roman"/>
          <w:sz w:val="24"/>
          <w:szCs w:val="24"/>
        </w:rPr>
        <w:t>buj</w:t>
      </w:r>
      <w:r w:rsidR="00E13B43" w:rsidRPr="005E29DD">
        <w:rPr>
          <w:rFonts w:ascii="Times New Roman" w:eastAsia="Calibri" w:hAnsi="Times New Roman" w:cs="Times New Roman"/>
          <w:sz w:val="24"/>
          <w:szCs w:val="24"/>
        </w:rPr>
        <w:t xml:space="preserve">dy przez organizatora. Prośbę o wykonanie nagrania przez organizatora </w:t>
      </w:r>
      <w:r w:rsidR="00E13B43">
        <w:rPr>
          <w:rFonts w:ascii="Times New Roman" w:eastAsia="Calibri" w:hAnsi="Times New Roman" w:cs="Times New Roman"/>
          <w:sz w:val="24"/>
          <w:szCs w:val="24"/>
        </w:rPr>
        <w:t xml:space="preserve">wraz z uzasadnieniem wyjątkowych okoliczności </w:t>
      </w:r>
      <w:r w:rsidR="00E13B43" w:rsidRPr="005E29DD">
        <w:rPr>
          <w:rFonts w:ascii="Times New Roman" w:eastAsia="Calibri" w:hAnsi="Times New Roman" w:cs="Times New Roman"/>
          <w:sz w:val="24"/>
          <w:szCs w:val="24"/>
        </w:rPr>
        <w:t>należy umieścić zgłoszeni</w:t>
      </w:r>
      <w:r w:rsidR="00E13B43">
        <w:rPr>
          <w:rFonts w:ascii="Times New Roman" w:eastAsia="Calibri" w:hAnsi="Times New Roman" w:cs="Times New Roman"/>
          <w:sz w:val="24"/>
          <w:szCs w:val="24"/>
        </w:rPr>
        <w:t>u (nagrania</w:t>
      </w:r>
      <w:r w:rsidR="00E13B43" w:rsidRPr="00E55599">
        <w:rPr>
          <w:rFonts w:ascii="Times New Roman" w:eastAsia="Calibri" w:hAnsi="Times New Roman" w:cs="Times New Roman"/>
          <w:sz w:val="24"/>
          <w:szCs w:val="24"/>
        </w:rPr>
        <w:t xml:space="preserve"> odbędą się pomiędzy 6 a 2</w:t>
      </w:r>
      <w:r w:rsidR="00E13B43">
        <w:rPr>
          <w:rFonts w:ascii="Times New Roman" w:eastAsia="Calibri" w:hAnsi="Times New Roman" w:cs="Times New Roman"/>
          <w:sz w:val="24"/>
          <w:szCs w:val="24"/>
        </w:rPr>
        <w:t>5</w:t>
      </w:r>
      <w:r w:rsidR="00E13B43" w:rsidRPr="00E55599">
        <w:rPr>
          <w:rFonts w:ascii="Times New Roman" w:eastAsia="Calibri" w:hAnsi="Times New Roman" w:cs="Times New Roman"/>
          <w:sz w:val="24"/>
          <w:szCs w:val="24"/>
        </w:rPr>
        <w:t xml:space="preserve"> maja 2023r.</w:t>
      </w:r>
      <w:r w:rsidR="00E13B43">
        <w:rPr>
          <w:rFonts w:ascii="Times New Roman" w:eastAsia="Calibri" w:hAnsi="Times New Roman" w:cs="Times New Roman"/>
          <w:sz w:val="24"/>
          <w:szCs w:val="24"/>
        </w:rPr>
        <w:t>) (wzór prośby znajduje się pod klauzulą informacyjną).</w:t>
      </w:r>
    </w:p>
    <w:p w:rsidR="00386503" w:rsidRPr="00D11FA2" w:rsidRDefault="00D11FA2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Prace należy nadesłać 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>na adres: Zarząd Okręgowy Polskiego Związku Łowieckiego w</w:t>
      </w:r>
      <w:r w:rsidR="007E469A">
        <w:rPr>
          <w:rFonts w:ascii="Times New Roman" w:eastAsia="Calibri" w:hAnsi="Times New Roman" w:cs="Times New Roman"/>
          <w:sz w:val="24"/>
          <w:szCs w:val="24"/>
        </w:rPr>
        <w:t> 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>Zamościu</w:t>
      </w:r>
      <w:r w:rsidR="007A43CC" w:rsidRPr="00D11FA2">
        <w:rPr>
          <w:rFonts w:ascii="Times New Roman" w:eastAsia="Calibri" w:hAnsi="Times New Roman" w:cs="Times New Roman"/>
          <w:sz w:val="24"/>
          <w:szCs w:val="24"/>
        </w:rPr>
        <w:t xml:space="preserve"> (ul. Jasna 7, 22-400 Zamość)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z dopiskiem: 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KONKURS GAWĘDY MYŚLIWSKIEJ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. Koperta z </w:t>
      </w:r>
      <w:r w:rsidR="005F7B05">
        <w:rPr>
          <w:rFonts w:ascii="Times New Roman" w:eastAsia="Calibri" w:hAnsi="Times New Roman" w:cs="Times New Roman"/>
          <w:sz w:val="24"/>
          <w:szCs w:val="24"/>
        </w:rPr>
        <w:t xml:space="preserve">zanonimizowaną 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>kompozycją</w:t>
      </w:r>
      <w:r w:rsidR="005F7B05">
        <w:rPr>
          <w:rFonts w:ascii="Times New Roman" w:eastAsia="Calibri" w:hAnsi="Times New Roman" w:cs="Times New Roman"/>
          <w:sz w:val="24"/>
          <w:szCs w:val="24"/>
        </w:rPr>
        <w:t>,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opatrzona słownym GODŁEM 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>(pseudonimem)</w:t>
      </w:r>
      <w:r w:rsidR="005F7B05">
        <w:rPr>
          <w:rFonts w:ascii="Times New Roman" w:eastAsia="Calibri" w:hAnsi="Times New Roman" w:cs="Times New Roman"/>
          <w:sz w:val="24"/>
          <w:szCs w:val="24"/>
        </w:rPr>
        <w:t>,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powinna </w:t>
      </w:r>
      <w:r w:rsidR="005F7B05">
        <w:rPr>
          <w:rFonts w:ascii="Times New Roman" w:eastAsia="Calibri" w:hAnsi="Times New Roman" w:cs="Times New Roman"/>
          <w:sz w:val="24"/>
          <w:szCs w:val="24"/>
        </w:rPr>
        <w:t xml:space="preserve">znajdować się w 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>zamknięt</w:t>
      </w:r>
      <w:r w:rsidR="005F7B05">
        <w:rPr>
          <w:rFonts w:ascii="Times New Roman" w:eastAsia="Calibri" w:hAnsi="Times New Roman" w:cs="Times New Roman"/>
          <w:sz w:val="24"/>
          <w:szCs w:val="24"/>
        </w:rPr>
        <w:t>ej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koper</w:t>
      </w:r>
      <w:r w:rsidR="005F7B05">
        <w:rPr>
          <w:rFonts w:ascii="Times New Roman" w:eastAsia="Calibri" w:hAnsi="Times New Roman" w:cs="Times New Roman"/>
          <w:sz w:val="24"/>
          <w:szCs w:val="24"/>
        </w:rPr>
        <w:t>cie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B05">
        <w:rPr>
          <w:rFonts w:ascii="Times New Roman" w:eastAsia="Calibri" w:hAnsi="Times New Roman" w:cs="Times New Roman"/>
          <w:sz w:val="24"/>
          <w:szCs w:val="24"/>
        </w:rPr>
        <w:t>i powinna być umieszczona w</w:t>
      </w:r>
      <w:r w:rsidR="007E469A">
        <w:rPr>
          <w:rFonts w:ascii="Times New Roman" w:eastAsia="Calibri" w:hAnsi="Times New Roman" w:cs="Times New Roman"/>
          <w:sz w:val="24"/>
          <w:szCs w:val="24"/>
        </w:rPr>
        <w:t> </w:t>
      </w:r>
      <w:r w:rsidR="005F7B05">
        <w:rPr>
          <w:rFonts w:ascii="Times New Roman" w:eastAsia="Calibri" w:hAnsi="Times New Roman" w:cs="Times New Roman"/>
          <w:sz w:val="24"/>
          <w:szCs w:val="24"/>
        </w:rPr>
        <w:t xml:space="preserve">drugiej kopercie (także </w:t>
      </w:r>
      <w:r w:rsidR="005F7B05" w:rsidRPr="00D11FA2">
        <w:rPr>
          <w:rFonts w:ascii="Times New Roman" w:eastAsia="Calibri" w:hAnsi="Times New Roman" w:cs="Times New Roman"/>
          <w:sz w:val="24"/>
          <w:szCs w:val="24"/>
        </w:rPr>
        <w:t>opatrzon</w:t>
      </w:r>
      <w:r w:rsidR="005F7B05">
        <w:rPr>
          <w:rFonts w:ascii="Times New Roman" w:eastAsia="Calibri" w:hAnsi="Times New Roman" w:cs="Times New Roman"/>
          <w:sz w:val="24"/>
          <w:szCs w:val="24"/>
        </w:rPr>
        <w:t>ej</w:t>
      </w:r>
      <w:r w:rsidR="005F7B05" w:rsidRPr="00D11FA2">
        <w:rPr>
          <w:rFonts w:ascii="Times New Roman" w:eastAsia="Calibri" w:hAnsi="Times New Roman" w:cs="Times New Roman"/>
          <w:sz w:val="24"/>
          <w:szCs w:val="24"/>
        </w:rPr>
        <w:t xml:space="preserve"> słownym GODŁEM</w:t>
      </w:r>
      <w:r w:rsidR="005F7B05">
        <w:rPr>
          <w:rFonts w:ascii="Times New Roman" w:eastAsia="Calibri" w:hAnsi="Times New Roman" w:cs="Times New Roman"/>
          <w:sz w:val="24"/>
          <w:szCs w:val="24"/>
        </w:rPr>
        <w:t>)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, w której znajdą się: wypełniony formularz zgłoszeniowy, oświadczenie o akceptacji treści regulaminu, klauzula zgody. </w:t>
      </w:r>
      <w:bookmarkEnd w:id="0"/>
    </w:p>
    <w:p w:rsidR="00386503" w:rsidRPr="00D11FA2" w:rsidRDefault="00103029" w:rsidP="00103029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9. Nagrodzone utwory stają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się własnością organizatora. </w:t>
      </w:r>
    </w:p>
    <w:p w:rsidR="00103029" w:rsidRPr="00D11FA2" w:rsidRDefault="00103029" w:rsidP="00103029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10. Utwory nienagrodzone będą możliwe do odbioru w biurze Organizatora w ciągu 2 tygodni od daty ogłoszenia wyników konkursu. Utwory nieodebrane zostaną trwale zniszczone.</w:t>
      </w:r>
    </w:p>
    <w:p w:rsidR="00386503" w:rsidRPr="00D11FA2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b/>
          <w:sz w:val="24"/>
          <w:szCs w:val="24"/>
        </w:rPr>
        <w:t>TERMINY</w:t>
      </w:r>
    </w:p>
    <w:p w:rsidR="00386503" w:rsidRPr="00D11FA2" w:rsidRDefault="00EE6731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11</w:t>
      </w:r>
      <w:r w:rsidR="00294D56">
        <w:rPr>
          <w:rFonts w:ascii="Times New Roman" w:eastAsia="Calibri" w:hAnsi="Times New Roman" w:cs="Times New Roman"/>
          <w:sz w:val="24"/>
          <w:szCs w:val="24"/>
        </w:rPr>
        <w:t>. 30 czerwca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r. – ostateczny termin nadsyłania prac – decyduje data wpływu na adres organizatora. </w:t>
      </w:r>
    </w:p>
    <w:p w:rsidR="00386503" w:rsidRPr="00D11FA2" w:rsidRDefault="00EE6731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lastRenderedPageBreak/>
        <w:t>12. O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głoszenie wyników eliminacji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94D56">
        <w:rPr>
          <w:rFonts w:ascii="Times New Roman" w:eastAsia="Calibri" w:hAnsi="Times New Roman" w:cs="Times New Roman"/>
          <w:sz w:val="24"/>
          <w:szCs w:val="24"/>
        </w:rPr>
        <w:t>01 lipca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294D56">
        <w:rPr>
          <w:rFonts w:ascii="Times New Roman" w:eastAsia="Calibri" w:hAnsi="Times New Roman" w:cs="Times New Roman"/>
          <w:sz w:val="24"/>
          <w:szCs w:val="24"/>
        </w:rPr>
        <w:t xml:space="preserve"> r</w:t>
      </w:r>
      <w:bookmarkStart w:id="1" w:name="_GoBack"/>
      <w:bookmarkEnd w:id="1"/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>Uczestnicy zostaną powiadomieni telefonicznie lub mailowo o zakwalifikowaniu do konkursu finałowego, który odbędzie się w</w:t>
      </w:r>
      <w:r w:rsidR="005F7B05">
        <w:rPr>
          <w:rFonts w:ascii="Times New Roman" w:eastAsia="Calibri" w:hAnsi="Times New Roman" w:cs="Times New Roman"/>
          <w:sz w:val="24"/>
          <w:szCs w:val="24"/>
        </w:rPr>
        <w:t> 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 xml:space="preserve">Zamościu. </w:t>
      </w:r>
    </w:p>
    <w:p w:rsidR="00C77075" w:rsidRPr="00D11FA2" w:rsidRDefault="00C77075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Prace na tym etapie konkursu oceniać będzie jury złożone z 3-5 osób. Każdy z członków Jury ocenia gawędę i dysponuje 5-cio stopniową skalą ocen. Każdy uczestnik otrzymuje od 1 do 5 punktów w każdej z 5 poniższych kategorii ocen. Suma punktów podzielona przez liczbę członków Jury stanowi właściwą ocenę wystąpienia.</w:t>
      </w:r>
    </w:p>
    <w:p w:rsidR="00C77075" w:rsidRPr="00D11FA2" w:rsidRDefault="00C77075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Kategorie ocen:</w:t>
      </w:r>
    </w:p>
    <w:p w:rsidR="00C77075" w:rsidRPr="00D11FA2" w:rsidRDefault="00C77075" w:rsidP="005F7B05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sprawność komunikacyjna (sposoby budzenia zainteresowania słuchaczy), zrozumiałość tekstu przez słuchaczy;</w:t>
      </w:r>
    </w:p>
    <w:p w:rsidR="00C77075" w:rsidRPr="00D11FA2" w:rsidRDefault="00C77075" w:rsidP="005F7B05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sprawność i poprawność językowa (poprawność gramatyczna, składniowa i</w:t>
      </w:r>
      <w:r w:rsidR="005F7B05"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>frazeologiczna, bogactwo słownictwa łowieckiego i jego poprawne zastosowanie w</w:t>
      </w:r>
      <w:r w:rsidR="005F7B05"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>kontekście);</w:t>
      </w:r>
    </w:p>
    <w:p w:rsidR="00C77075" w:rsidRPr="00D11FA2" w:rsidRDefault="00C77075" w:rsidP="005F7B05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stosowanie elementów nacechowanych stylowo (np. stylizacja gwarowa) i retorycznych (np. elementy dialogu, pytania retoryczne i stylistyczne) oraz elementów żartobliwych i komicznych;</w:t>
      </w:r>
    </w:p>
    <w:p w:rsidR="00C77075" w:rsidRPr="00D11FA2" w:rsidRDefault="00C77075" w:rsidP="005F7B05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zgodność wypowiedzi z tematyką konkursu;</w:t>
      </w:r>
    </w:p>
    <w:p w:rsidR="00C77075" w:rsidRPr="00D11FA2" w:rsidRDefault="00C77075" w:rsidP="005F7B05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właściwe korzystanie z limitu czasu (nagranie 5-10 minut lub tekst o objętości 2-</w:t>
      </w:r>
      <w:r w:rsidR="005F7B05">
        <w:rPr>
          <w:rFonts w:ascii="Times New Roman" w:eastAsia="Calibri" w:hAnsi="Times New Roman" w:cs="Times New Roman"/>
          <w:sz w:val="24"/>
          <w:szCs w:val="24"/>
        </w:rPr>
        <w:t>4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stron maszynopisu).</w:t>
      </w:r>
    </w:p>
    <w:p w:rsidR="00386503" w:rsidRPr="00D11FA2" w:rsidRDefault="00EE6731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13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Konkurs fina</w:t>
      </w:r>
      <w:r w:rsidRPr="00D11FA2">
        <w:rPr>
          <w:rFonts w:ascii="Times New Roman" w:eastAsia="Calibri" w:hAnsi="Times New Roman" w:cs="Times New Roman"/>
          <w:sz w:val="24"/>
          <w:szCs w:val="24"/>
        </w:rPr>
        <w:t>łowy i osobiste wykonanie utworów – wyłonienie laureatów</w:t>
      </w:r>
      <w:r w:rsidR="00041034" w:rsidRPr="00D11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41034" w:rsidRPr="00D11FA2">
        <w:rPr>
          <w:rFonts w:ascii="Times New Roman" w:eastAsia="Calibri" w:hAnsi="Times New Roman" w:cs="Times New Roman"/>
          <w:sz w:val="24"/>
          <w:szCs w:val="24"/>
        </w:rPr>
        <w:t xml:space="preserve">nastąpi podczas 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I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> 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O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 xml:space="preserve">gólnopolskiego 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F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 xml:space="preserve">estiwalu 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P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 xml:space="preserve">olskiego 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J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 xml:space="preserve">ęzyka 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Ł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>owieckiego –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Zamo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ść 2023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 xml:space="preserve"> zaplanowanego na 7-9 lipca 2023 r.</w:t>
      </w:r>
    </w:p>
    <w:p w:rsidR="007A43CC" w:rsidRPr="00D11FA2" w:rsidRDefault="007A43C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1FA2">
        <w:rPr>
          <w:rFonts w:ascii="Times New Roman" w:eastAsia="Calibri" w:hAnsi="Times New Roman" w:cs="Times New Roman"/>
          <w:b/>
          <w:sz w:val="24"/>
          <w:szCs w:val="24"/>
        </w:rPr>
        <w:t>Przebieg konkursu finałowego</w:t>
      </w:r>
    </w:p>
    <w:p w:rsidR="007A43CC" w:rsidRPr="00D11FA2" w:rsidRDefault="007A43CC" w:rsidP="005F7B05">
      <w:pPr>
        <w:jc w:val="both"/>
        <w:rPr>
          <w:rFonts w:ascii="Times New Roman" w:hAnsi="Times New Roman" w:cs="Times New Roman"/>
          <w:sz w:val="24"/>
          <w:szCs w:val="24"/>
        </w:rPr>
      </w:pPr>
      <w:r w:rsidRPr="00D11FA2">
        <w:rPr>
          <w:rFonts w:ascii="Times New Roman" w:hAnsi="Times New Roman" w:cs="Times New Roman"/>
          <w:sz w:val="24"/>
          <w:szCs w:val="24"/>
        </w:rPr>
        <w:t>Każdy z uczestników losuje kolejność wystąpienia, a następnie prezentuje swoją gawędę w</w:t>
      </w:r>
      <w:r w:rsidR="005F7B05">
        <w:rPr>
          <w:rFonts w:ascii="Times New Roman" w:hAnsi="Times New Roman" w:cs="Times New Roman"/>
          <w:sz w:val="24"/>
          <w:szCs w:val="24"/>
        </w:rPr>
        <w:t> </w:t>
      </w:r>
      <w:r w:rsidRPr="00D11FA2">
        <w:rPr>
          <w:rFonts w:ascii="Times New Roman" w:hAnsi="Times New Roman" w:cs="Times New Roman"/>
          <w:sz w:val="24"/>
          <w:szCs w:val="24"/>
        </w:rPr>
        <w:t>czasie od 5 do 10 minut. Niewykorzystanie limitu lub jego przekroczenie ujemnie wpłynie na ocenę wystąpienia.</w:t>
      </w:r>
    </w:p>
    <w:p w:rsidR="007A43CC" w:rsidRPr="00D11FA2" w:rsidRDefault="007A43CC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Wypowiedź ocenia Jury, w skład którego wchodzą 3-5 osób. Każdy z członków Jury ocenia wystąpienie i dysponuje 5-cio stopniową skalą ocen. Każdy uczestnik otrzymuje od 1 do 5 punktów w każdej z 7 kategorii. Suma punktów podzielona przez liczbę członków Jury stanowi właściwą ocenę wystąpienia.</w:t>
      </w:r>
    </w:p>
    <w:p w:rsidR="007A43CC" w:rsidRPr="00D11FA2" w:rsidRDefault="007A43CC" w:rsidP="007A43CC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Hlk123735933"/>
      <w:r w:rsidRPr="00D11FA2">
        <w:rPr>
          <w:rFonts w:ascii="Times New Roman" w:eastAsia="Calibri" w:hAnsi="Times New Roman" w:cs="Times New Roman"/>
          <w:sz w:val="24"/>
          <w:szCs w:val="24"/>
        </w:rPr>
        <w:t>Kategorie ocen:</w:t>
      </w:r>
    </w:p>
    <w:p w:rsidR="007A43CC" w:rsidRPr="00D11FA2" w:rsidRDefault="007A43CC" w:rsidP="005F7B05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sprawność komunikacyjna (sposoby budzenia zainteresowania słuchaczy), zrozumiałość tekstu przez słuchaczy;</w:t>
      </w:r>
    </w:p>
    <w:p w:rsidR="007A43CC" w:rsidRPr="00D11FA2" w:rsidRDefault="007A43CC" w:rsidP="005F7B05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sprawność i poprawność językowa (poprawność gramatyczna, składniowa i</w:t>
      </w:r>
      <w:r w:rsidR="005F7B05"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>frazeologiczna, bogactwo słownictwa łowieckiego i jego poprawne zastosowanie w</w:t>
      </w:r>
      <w:r w:rsidR="005F7B05"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>ko</w:t>
      </w:r>
      <w:r w:rsidR="00C77075" w:rsidRPr="00D11FA2">
        <w:rPr>
          <w:rFonts w:ascii="Times New Roman" w:eastAsia="Calibri" w:hAnsi="Times New Roman" w:cs="Times New Roman"/>
          <w:sz w:val="24"/>
          <w:szCs w:val="24"/>
        </w:rPr>
        <w:t>n</w:t>
      </w:r>
      <w:r w:rsidRPr="00D11FA2">
        <w:rPr>
          <w:rFonts w:ascii="Times New Roman" w:eastAsia="Calibri" w:hAnsi="Times New Roman" w:cs="Times New Roman"/>
          <w:sz w:val="24"/>
          <w:szCs w:val="24"/>
        </w:rPr>
        <w:t>tekście);</w:t>
      </w:r>
    </w:p>
    <w:p w:rsidR="007A43CC" w:rsidRPr="00D11FA2" w:rsidRDefault="007A43CC" w:rsidP="005F7B05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wymowa (poprawna, płynna, wyraźna, zmienny poziom głośności), urozmaicona intonacja, poprawne akcentowanie</w:t>
      </w:r>
      <w:r w:rsidR="005F7B05">
        <w:rPr>
          <w:rFonts w:ascii="Times New Roman" w:eastAsia="Calibri" w:hAnsi="Times New Roman" w:cs="Times New Roman"/>
          <w:sz w:val="24"/>
          <w:szCs w:val="24"/>
        </w:rPr>
        <w:t>, stylizacje (naśladowanie wad wymowy, itp.)</w:t>
      </w:r>
      <w:r w:rsidRPr="00D11F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43CC" w:rsidRPr="00D11FA2" w:rsidRDefault="007A43CC" w:rsidP="005F7B05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stosowanie elementów nacechowanych stylowo (np. stylizacja gwarowa) i retorycznych (np. elementy dialogu, pytania retoryczne i stylistyczne) oraz elementów żartobliwych i komicznych;</w:t>
      </w:r>
    </w:p>
    <w:p w:rsidR="007A43CC" w:rsidRPr="00D11FA2" w:rsidRDefault="007A43CC" w:rsidP="005F7B05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język ciała (gestykulacja, mimika, rekwizyty);</w:t>
      </w:r>
    </w:p>
    <w:p w:rsidR="007A43CC" w:rsidRPr="00D11FA2" w:rsidRDefault="007A43CC" w:rsidP="007A43C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lastRenderedPageBreak/>
        <w:t>zgodność wypowiedzi z tematyką konkursu;</w:t>
      </w:r>
    </w:p>
    <w:p w:rsidR="007A43CC" w:rsidRPr="00D11FA2" w:rsidRDefault="007A43CC" w:rsidP="007A43C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właściwe korzystanie z limitu czasu.</w:t>
      </w:r>
    </w:p>
    <w:bookmarkEnd w:id="2"/>
    <w:p w:rsidR="00386503" w:rsidRPr="00D11FA2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B05">
        <w:rPr>
          <w:rFonts w:ascii="Times New Roman" w:eastAsia="Calibri" w:hAnsi="Times New Roman" w:cs="Times New Roman"/>
          <w:b/>
          <w:sz w:val="24"/>
          <w:szCs w:val="24"/>
        </w:rPr>
        <w:t>NAGRODY</w:t>
      </w:r>
    </w:p>
    <w:p w:rsidR="00386503" w:rsidRPr="00D11FA2" w:rsidRDefault="00EE6731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14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. Nadesłane utwory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oceniać będzie Jury wyłonione przez Organizatora. </w:t>
      </w:r>
    </w:p>
    <w:p w:rsidR="00386503" w:rsidRPr="00D11FA2" w:rsidRDefault="00EE6731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15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>. Organizator p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 xml:space="preserve">rzewiduje trzy nagrody </w:t>
      </w:r>
      <w:r w:rsidR="00503A5C" w:rsidRPr="00D11FA2">
        <w:rPr>
          <w:rFonts w:ascii="Times New Roman" w:eastAsia="Calibri" w:hAnsi="Times New Roman" w:cs="Times New Roman"/>
          <w:sz w:val="24"/>
          <w:szCs w:val="24"/>
        </w:rPr>
        <w:t>finałowe o wartości: I miejsce 5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 xml:space="preserve">00 zł, </w:t>
      </w:r>
      <w:r w:rsidR="00503A5C" w:rsidRPr="00D11FA2">
        <w:rPr>
          <w:rFonts w:ascii="Times New Roman" w:eastAsia="Calibri" w:hAnsi="Times New Roman" w:cs="Times New Roman"/>
          <w:sz w:val="24"/>
          <w:szCs w:val="24"/>
        </w:rPr>
        <w:t>II miejsce 4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>00 zł, III miejsce –</w:t>
      </w:r>
      <w:r w:rsidR="00503A5C" w:rsidRPr="00D11FA2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91CBA" w:rsidRPr="00D11FA2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="00041034" w:rsidRPr="00D11FA2">
        <w:rPr>
          <w:rFonts w:ascii="Times New Roman" w:eastAsia="Calibri" w:hAnsi="Times New Roman" w:cs="Times New Roman"/>
          <w:sz w:val="24"/>
          <w:szCs w:val="24"/>
        </w:rPr>
        <w:t xml:space="preserve">zł. </w:t>
      </w:r>
      <w:r w:rsidR="00503A5C" w:rsidRPr="00D11FA2">
        <w:rPr>
          <w:rFonts w:ascii="Times New Roman" w:eastAsia="Calibri" w:hAnsi="Times New Roman" w:cs="Times New Roman"/>
          <w:sz w:val="24"/>
          <w:szCs w:val="24"/>
        </w:rPr>
        <w:t xml:space="preserve">Dodatkowe nagrody rzeczowe zależne do hojności sponsorów. </w:t>
      </w:r>
    </w:p>
    <w:p w:rsidR="00386503" w:rsidRPr="00D11FA2" w:rsidRDefault="00103029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</w:t>
      </w:r>
      <w:r w:rsidR="005F7B05">
        <w:rPr>
          <w:rFonts w:ascii="Times New Roman" w:eastAsia="Calibri" w:hAnsi="Times New Roman" w:cs="Times New Roman"/>
          <w:sz w:val="24"/>
          <w:szCs w:val="24"/>
        </w:rPr>
        <w:t>6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. Decyzja jury o przyznaniu nagrody jest ostateczna i nie przysługuje od niej odwołanie. </w:t>
      </w:r>
    </w:p>
    <w:p w:rsidR="00386503" w:rsidRPr="00D11FA2" w:rsidRDefault="00103029" w:rsidP="005F7B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</w:t>
      </w:r>
      <w:r w:rsidR="005F7B05">
        <w:rPr>
          <w:rFonts w:ascii="Times New Roman" w:eastAsia="Calibri" w:hAnsi="Times New Roman" w:cs="Times New Roman"/>
          <w:sz w:val="24"/>
          <w:szCs w:val="24"/>
        </w:rPr>
        <w:t>7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. Organizator zastrzega sobie prawo do nie rozstrzygnięcia konkursu. </w:t>
      </w:r>
    </w:p>
    <w:p w:rsidR="00386503" w:rsidRPr="005F7B05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B05">
        <w:rPr>
          <w:rFonts w:ascii="Times New Roman" w:eastAsia="Calibri" w:hAnsi="Times New Roman" w:cs="Times New Roman"/>
          <w:b/>
          <w:sz w:val="24"/>
          <w:szCs w:val="24"/>
        </w:rPr>
        <w:t>PRAWA AUTORSKIE</w:t>
      </w:r>
    </w:p>
    <w:p w:rsidR="00386503" w:rsidRPr="00D11FA2" w:rsidRDefault="00103029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</w:t>
      </w:r>
      <w:r w:rsidR="005F7B05">
        <w:rPr>
          <w:rFonts w:ascii="Times New Roman" w:eastAsia="Calibri" w:hAnsi="Times New Roman" w:cs="Times New Roman"/>
          <w:sz w:val="24"/>
          <w:szCs w:val="24"/>
        </w:rPr>
        <w:t>8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>. Organizator Konkursu zastrzega sobie możliwość podawania do publicznej wiadomości informacji o laur</w:t>
      </w:r>
      <w:r w:rsidR="00041034" w:rsidRPr="00D11FA2">
        <w:rPr>
          <w:rFonts w:ascii="Times New Roman" w:eastAsia="Calibri" w:hAnsi="Times New Roman" w:cs="Times New Roman"/>
          <w:sz w:val="24"/>
          <w:szCs w:val="24"/>
        </w:rPr>
        <w:t>eacie Konkursu (imię i nazwisko, miejscowość zamieszkania)</w:t>
      </w:r>
    </w:p>
    <w:p w:rsidR="00386503" w:rsidRPr="00D11FA2" w:rsidRDefault="00103029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</w:t>
      </w:r>
      <w:r w:rsidR="005F7B05">
        <w:rPr>
          <w:rFonts w:ascii="Times New Roman" w:eastAsia="Calibri" w:hAnsi="Times New Roman" w:cs="Times New Roman"/>
          <w:sz w:val="24"/>
          <w:szCs w:val="24"/>
        </w:rPr>
        <w:t>9</w:t>
      </w:r>
      <w:r w:rsidRPr="00D11FA2">
        <w:rPr>
          <w:rFonts w:ascii="Times New Roman" w:eastAsia="Calibri" w:hAnsi="Times New Roman" w:cs="Times New Roman"/>
          <w:sz w:val="24"/>
          <w:szCs w:val="24"/>
        </w:rPr>
        <w:t>. Z laureatami</w:t>
      </w:r>
      <w:r w:rsidR="00D8544E" w:rsidRPr="00D11FA2">
        <w:rPr>
          <w:rFonts w:ascii="Times New Roman" w:eastAsia="Calibri" w:hAnsi="Times New Roman" w:cs="Times New Roman"/>
          <w:sz w:val="24"/>
          <w:szCs w:val="24"/>
        </w:rPr>
        <w:t xml:space="preserve"> konkursu zostanie podpisana umowa o przeniesienie autorskich praw majątkowych na Organizatora na wskazanych przez ZO PZŁ w Zamościu polach eksploatacji. </w:t>
      </w:r>
    </w:p>
    <w:p w:rsidR="00386503" w:rsidRPr="00D11FA2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20. Odmowa podpisania umowy o przeniesienie autorskich praw majątkowych na Organizatora Konkursu przez Laureata w terminie 14 dni od jego zakończenia, spowoduje uchylenie przez Jury decyzji o wyborze Laureata i wydanie decyzji o nierozstrzygnięciu Konkursu. W takim przypadku Laureatowi nie będzie przysługiwało prawo do nagrody wskazanej w ust. 15 ani do jakiegokolwiek innego wynagrodzenia ze strony Organizatora.</w:t>
      </w:r>
    </w:p>
    <w:p w:rsidR="00386503" w:rsidRPr="00D11FA2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21. Przeniesienie autorskich praw mająt</w:t>
      </w:r>
      <w:r w:rsidR="00503A5C" w:rsidRPr="00D11FA2">
        <w:rPr>
          <w:rFonts w:ascii="Times New Roman" w:eastAsia="Calibri" w:hAnsi="Times New Roman" w:cs="Times New Roman"/>
          <w:sz w:val="24"/>
          <w:szCs w:val="24"/>
        </w:rPr>
        <w:t>kowych do nagrodzonego utwor</w:t>
      </w:r>
      <w:r w:rsidR="00103029" w:rsidRPr="00D11FA2">
        <w:rPr>
          <w:rFonts w:ascii="Times New Roman" w:eastAsia="Calibri" w:hAnsi="Times New Roman" w:cs="Times New Roman"/>
          <w:sz w:val="24"/>
          <w:szCs w:val="24"/>
        </w:rPr>
        <w:t>u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będzie powodować przeniesienie na Organizatora Konkursu w całości, wszelkich autorskich praw majątkowych, w szczególności w zakresie: </w:t>
      </w:r>
    </w:p>
    <w:p w:rsidR="00386503" w:rsidRPr="00D11FA2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• jej utrwalania i zwielokrotniania, tj. wytwarzania egzemplarzy bez względu na zastosowana technikę, ilość i wielkość nakładu, </w:t>
      </w:r>
    </w:p>
    <w:p w:rsidR="00386503" w:rsidRPr="00D11FA2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• obrotu oryginałem albo jego egzemplarzami, na których kompozycję utrwalono, tj. wprowadzania do obrotu, najmu, użyczenia oryginału lub egzemplarzy, publicznego udostępniania, rozpowszechniania, </w:t>
      </w:r>
    </w:p>
    <w:p w:rsidR="00386503" w:rsidRPr="00D11FA2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• prawa zależnych.</w:t>
      </w:r>
    </w:p>
    <w:p w:rsidR="00386503" w:rsidRPr="005F7B05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B05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386503" w:rsidRPr="00D11FA2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22. Ostateczna interpretacja regulaminu konkursu należy do Organizatora. </w:t>
      </w:r>
    </w:p>
    <w:p w:rsidR="00386503" w:rsidRPr="00D11FA2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23. Pytania i uwagi uczestników można zgłaszać za pośrednictwem poczty elektronicznej na adres:</w:t>
      </w:r>
      <w:r w:rsidR="005F7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>
        <w:r w:rsidRPr="00D11FA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w.adamczyk@pzlow.pl</w:t>
        </w:r>
      </w:hyperlink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6503" w:rsidRPr="00D11FA2" w:rsidRDefault="00386503">
      <w:pPr>
        <w:rPr>
          <w:rFonts w:ascii="Times New Roman" w:eastAsia="Calibri" w:hAnsi="Times New Roman" w:cs="Times New Roman"/>
          <w:sz w:val="24"/>
          <w:szCs w:val="24"/>
        </w:rPr>
      </w:pPr>
    </w:p>
    <w:p w:rsidR="00C77075" w:rsidRPr="00D11FA2" w:rsidRDefault="00C77075">
      <w:pPr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86503" w:rsidRPr="005F7B05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B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FORMULARZ ZGŁOSZENIOWY UCZESTNIKA KONKU</w:t>
      </w:r>
      <w:r w:rsidR="00041034" w:rsidRPr="005F7B05">
        <w:rPr>
          <w:rFonts w:ascii="Times New Roman" w:eastAsia="Calibri" w:hAnsi="Times New Roman" w:cs="Times New Roman"/>
          <w:b/>
          <w:sz w:val="24"/>
          <w:szCs w:val="24"/>
        </w:rPr>
        <w:t>RSU GAWĘDY MYŚLIWSKIEJ</w:t>
      </w:r>
    </w:p>
    <w:p w:rsidR="00386503" w:rsidRPr="00D11FA2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Dołączony do pracy w oddzielnej , zamkniętej kopercie opatrzonej słownym godłem</w:t>
      </w:r>
    </w:p>
    <w:p w:rsidR="00386503" w:rsidRPr="00D11FA2" w:rsidRDefault="00D8544E" w:rsidP="005A36D2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1. Nazwisko…………………………………………………………………………………</w:t>
      </w:r>
    </w:p>
    <w:p w:rsidR="00386503" w:rsidRPr="00D11FA2" w:rsidRDefault="00D8544E" w:rsidP="005A36D2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2. Imiona………………………………………………………………………………………</w:t>
      </w:r>
    </w:p>
    <w:p w:rsidR="00386503" w:rsidRPr="00D11FA2" w:rsidRDefault="00D8544E" w:rsidP="005A36D2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3. Adres korespondencyjny…………………………………………………………………</w:t>
      </w:r>
    </w:p>
    <w:p w:rsidR="00386503" w:rsidRPr="00D11FA2" w:rsidRDefault="00D8544E" w:rsidP="005A36D2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5F7B05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386503" w:rsidRPr="00D11FA2" w:rsidRDefault="00D8544E" w:rsidP="005A36D2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4. Numer telefonu………………………………………………………………………………</w:t>
      </w:r>
    </w:p>
    <w:p w:rsidR="00386503" w:rsidRPr="00D11FA2" w:rsidRDefault="00D8544E" w:rsidP="005A36D2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5. Adres e-mail…………………………………………………………………………………</w:t>
      </w:r>
    </w:p>
    <w:p w:rsidR="00386503" w:rsidRPr="00D11FA2" w:rsidRDefault="00D8544E" w:rsidP="005A36D2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6. Czas trwania Utworu…………………………………………………………………………</w:t>
      </w:r>
    </w:p>
    <w:p w:rsidR="00386503" w:rsidRPr="00D11FA2" w:rsidRDefault="00D8544E" w:rsidP="005A36D2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7. Godło </w:t>
      </w:r>
      <w:r w:rsidR="005F7B05">
        <w:rPr>
          <w:rFonts w:ascii="Times New Roman" w:eastAsia="Calibri" w:hAnsi="Times New Roman" w:cs="Times New Roman"/>
          <w:sz w:val="24"/>
          <w:szCs w:val="24"/>
        </w:rPr>
        <w:t xml:space="preserve">(pseudonim), </w:t>
      </w:r>
      <w:r w:rsidRPr="00D11FA2">
        <w:rPr>
          <w:rFonts w:ascii="Times New Roman" w:eastAsia="Calibri" w:hAnsi="Times New Roman" w:cs="Times New Roman"/>
          <w:sz w:val="24"/>
          <w:szCs w:val="24"/>
        </w:rPr>
        <w:t>którym opatrzono zgłaszany utwór……………………………………</w:t>
      </w:r>
    </w:p>
    <w:p w:rsidR="00386503" w:rsidRPr="00D11FA2" w:rsidRDefault="00386503">
      <w:pPr>
        <w:rPr>
          <w:rFonts w:ascii="Times New Roman" w:eastAsia="Calibri" w:hAnsi="Times New Roman" w:cs="Times New Roman"/>
          <w:sz w:val="24"/>
          <w:szCs w:val="24"/>
        </w:rPr>
      </w:pPr>
    </w:p>
    <w:p w:rsidR="00386503" w:rsidRPr="00D11FA2" w:rsidRDefault="00D8544E" w:rsidP="005A36D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6D2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386503" w:rsidRDefault="00D8544E" w:rsidP="005A36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Oświadczam iż zapoznałem/</w:t>
      </w:r>
      <w:proofErr w:type="spellStart"/>
      <w:r w:rsidRPr="00D11FA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się oraz akceptuję postawienia </w:t>
      </w:r>
      <w:r w:rsidR="00041034" w:rsidRPr="00D11FA2">
        <w:rPr>
          <w:rFonts w:ascii="Times New Roman" w:eastAsia="Calibri" w:hAnsi="Times New Roman" w:cs="Times New Roman"/>
          <w:sz w:val="24"/>
          <w:szCs w:val="24"/>
        </w:rPr>
        <w:t xml:space="preserve">regulaminu </w:t>
      </w:r>
      <w:r w:rsidR="00FE56C6">
        <w:rPr>
          <w:rFonts w:ascii="Times New Roman" w:eastAsia="Calibri" w:hAnsi="Times New Roman" w:cs="Times New Roman"/>
          <w:sz w:val="24"/>
          <w:szCs w:val="24"/>
        </w:rPr>
        <w:t>„</w:t>
      </w:r>
      <w:r w:rsidR="00041034" w:rsidRPr="00D11FA2">
        <w:rPr>
          <w:rFonts w:ascii="Times New Roman" w:eastAsia="Calibri" w:hAnsi="Times New Roman" w:cs="Times New Roman"/>
          <w:sz w:val="24"/>
          <w:szCs w:val="24"/>
        </w:rPr>
        <w:t>Konkursu gawędy myśliwskiej</w:t>
      </w:r>
      <w:r w:rsidR="00FE56C6">
        <w:rPr>
          <w:rFonts w:ascii="Times New Roman" w:eastAsia="Calibri" w:hAnsi="Times New Roman" w:cs="Times New Roman"/>
          <w:sz w:val="24"/>
          <w:szCs w:val="24"/>
        </w:rPr>
        <w:t>”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, którego organizatorem jest Zarząd Okręgowy Polskiego Związku Łowieckiego w Zamościu </w:t>
      </w:r>
    </w:p>
    <w:p w:rsidR="005A36D2" w:rsidRPr="00D11FA2" w:rsidRDefault="005A36D2">
      <w:pPr>
        <w:rPr>
          <w:rFonts w:ascii="Times New Roman" w:eastAsia="Calibri" w:hAnsi="Times New Roman" w:cs="Times New Roman"/>
          <w:sz w:val="24"/>
          <w:szCs w:val="24"/>
        </w:rPr>
      </w:pPr>
    </w:p>
    <w:p w:rsidR="00386503" w:rsidRPr="00D11FA2" w:rsidRDefault="00D8544E" w:rsidP="005A36D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:rsidR="00386503" w:rsidRPr="00D11FA2" w:rsidRDefault="00D8544E" w:rsidP="005A36D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(podpis uczestnika)</w:t>
      </w:r>
    </w:p>
    <w:p w:rsidR="00386503" w:rsidRPr="00D11FA2" w:rsidRDefault="00386503">
      <w:pPr>
        <w:rPr>
          <w:rFonts w:ascii="Times New Roman" w:eastAsia="Calibri" w:hAnsi="Times New Roman" w:cs="Times New Roman"/>
          <w:sz w:val="24"/>
          <w:szCs w:val="24"/>
        </w:rPr>
      </w:pPr>
    </w:p>
    <w:p w:rsidR="00386503" w:rsidRPr="005A36D2" w:rsidRDefault="00D8544E" w:rsidP="005A36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D2">
        <w:rPr>
          <w:rFonts w:ascii="Times New Roman" w:eastAsia="Calibri" w:hAnsi="Times New Roman" w:cs="Times New Roman"/>
          <w:b/>
          <w:sz w:val="24"/>
          <w:szCs w:val="24"/>
        </w:rPr>
        <w:t>WYRAŻENIE ZGODY NA WYKORZYSTANIE WIZERUNKU</w:t>
      </w:r>
    </w:p>
    <w:p w:rsidR="00386503" w:rsidRPr="00D11FA2" w:rsidRDefault="00D8544E" w:rsidP="005A36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w związku z przystąpieniem do w/w konkursu realizowanego przez Zarząd Okręgowy Polskiego Związku Łowieckiego w Zamościu wyrażam zgodę na używanie i</w:t>
      </w:r>
      <w:r w:rsidR="005A36D2"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rozpowszechnianie mojego wizerunku/głosu/wypowiedzi przez ZO PZŁ w Zamościu, dla celów działań </w:t>
      </w:r>
      <w:proofErr w:type="spellStart"/>
      <w:r w:rsidRPr="00D11FA2">
        <w:rPr>
          <w:rFonts w:ascii="Times New Roman" w:eastAsia="Calibri" w:hAnsi="Times New Roman" w:cs="Times New Roman"/>
          <w:sz w:val="24"/>
          <w:szCs w:val="24"/>
        </w:rPr>
        <w:t>informacyjno</w:t>
      </w:r>
      <w:proofErr w:type="spellEnd"/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– promocyjnych związanych z realizacją wydarzenia. Wyrażenie zgody jest jednoznaczne z tym. iż fotografie , filmy lub nagrania wykonane podczas zajęć i</w:t>
      </w:r>
      <w:r w:rsidR="005A36D2"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>spotkań mogą zostać umieszczone na portalach społecznościowych i stronie internetowej Zarządu Głównego i Zarządów Okręgowych PZŁ  oraz stronie Urzędu Miasta Zamościa oraz wykorzystywane w materiałach promocyjnych w technikach druku i mediach. Zrzekam się niniejszych wszelkich roszczeń (istniejących i przyszłych), w tym również o wynagrodzenie względem ZG PZŁ i ZO PZŁ z tytułu wykorzystywania mojego wizerunku/głosu/wypowiedzi na potrzeby określone  w oświadczeniu.</w:t>
      </w:r>
    </w:p>
    <w:p w:rsidR="00386503" w:rsidRPr="00D11FA2" w:rsidRDefault="00D8544E" w:rsidP="005A36D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:rsidR="005A36D2" w:rsidRDefault="00D8544E" w:rsidP="005A36D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(podpis uczestnika) </w:t>
      </w:r>
      <w:r w:rsidR="005A36D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03A5C" w:rsidRPr="00D11FA2" w:rsidRDefault="00503A5C" w:rsidP="005A36D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6503" w:rsidRPr="005A36D2" w:rsidRDefault="00D8544E" w:rsidP="005A36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D2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386503" w:rsidRPr="00D11FA2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</w:t>
      </w:r>
      <w:r w:rsidR="005A36D2"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danych), dalej „RODO”, informuje się, że:</w:t>
      </w:r>
    </w:p>
    <w:p w:rsidR="00386503" w:rsidRPr="00D11FA2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a) Administratorem danych osobowych jest Polski Związek Łowiecki (dalej zwany: ADO).</w:t>
      </w:r>
    </w:p>
    <w:p w:rsidR="00386503" w:rsidRPr="00D11FA2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b) dane osobowe uczestników konkursu  przetwarzane będą na podstawie art. 6 ust. 1 lit.</w:t>
      </w:r>
      <w:r w:rsidR="005A36D2">
        <w:t> </w:t>
      </w:r>
      <w:r w:rsidR="005A36D2">
        <w:rPr>
          <w:rFonts w:ascii="Times New Roman" w:eastAsia="Calibri" w:hAnsi="Times New Roman" w:cs="Times New Roman"/>
          <w:sz w:val="24"/>
          <w:szCs w:val="24"/>
        </w:rPr>
        <w:t>a </w:t>
      </w:r>
      <w:r w:rsidRPr="00D11FA2">
        <w:rPr>
          <w:rFonts w:ascii="Times New Roman" w:eastAsia="Calibri" w:hAnsi="Times New Roman" w:cs="Times New Roman"/>
          <w:sz w:val="24"/>
          <w:szCs w:val="24"/>
        </w:rPr>
        <w:t>RODO w celu możliwości udziału w konkursie;</w:t>
      </w:r>
    </w:p>
    <w:p w:rsidR="00386503" w:rsidRPr="00D11FA2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c) dane osobowe będą przechowywane przez okres niezbędny do prawidłowego przeprowadzenia konkursu;</w:t>
      </w:r>
    </w:p>
    <w:p w:rsidR="00386503" w:rsidRPr="00D11FA2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d) w odniesieniu do danych osobowych decyzje nie będą podejmowane w sposób zautomatyzowany, stosowanie do art. 22 RODO;</w:t>
      </w:r>
    </w:p>
    <w:p w:rsidR="00386503" w:rsidRPr="00D11FA2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e) uczestnik konkursu posiada:</w:t>
      </w:r>
    </w:p>
    <w:p w:rsidR="00386503" w:rsidRPr="00D11FA2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−</w:t>
      </w:r>
      <w:r w:rsidRPr="00D11FA2">
        <w:rPr>
          <w:rFonts w:ascii="Times New Roman" w:eastAsia="Calibri" w:hAnsi="Times New Roman" w:cs="Times New Roman"/>
          <w:sz w:val="24"/>
          <w:szCs w:val="24"/>
        </w:rPr>
        <w:tab/>
        <w:t>na podstawie art. 15 RODO prawo dostępu do danych osobowych go dotyczących;</w:t>
      </w:r>
    </w:p>
    <w:p w:rsidR="00386503" w:rsidRPr="00D11FA2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−</w:t>
      </w:r>
      <w:r w:rsidRPr="00D11FA2">
        <w:rPr>
          <w:rFonts w:ascii="Times New Roman" w:eastAsia="Calibri" w:hAnsi="Times New Roman" w:cs="Times New Roman"/>
          <w:sz w:val="24"/>
          <w:szCs w:val="24"/>
        </w:rPr>
        <w:tab/>
        <w:t>na podstawie art. 16 RODO prawo do sprostowania danych osobowych;</w:t>
      </w:r>
    </w:p>
    <w:p w:rsidR="00386503" w:rsidRPr="00D11FA2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−</w:t>
      </w:r>
      <w:r w:rsidRPr="00D11FA2"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386503" w:rsidRDefault="00D8544E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−</w:t>
      </w:r>
      <w:r w:rsidRPr="00D11FA2">
        <w:rPr>
          <w:rFonts w:ascii="Times New Roman" w:eastAsia="Calibri" w:hAnsi="Times New Roman" w:cs="Times New Roman"/>
          <w:sz w:val="24"/>
          <w:szCs w:val="24"/>
        </w:rPr>
        <w:tab/>
        <w:t>prawo do wniesienia skargi do Prezesa Urzędu Ochrony Danych Osobowych, gdy uzna, że przetwarzanie danych osobowych narusza przepisy RODO</w:t>
      </w:r>
      <w:r w:rsidR="005A36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1786" w:rsidRDefault="00221786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786" w:rsidRDefault="00221786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786" w:rsidRDefault="00221786" w:rsidP="00221786">
      <w:pPr>
        <w:jc w:val="center"/>
        <w:rPr>
          <w:rFonts w:ascii="Calibri" w:eastAsia="Calibri" w:hAnsi="Calibri" w:cs="Calibri"/>
        </w:rPr>
      </w:pPr>
    </w:p>
    <w:p w:rsidR="00221786" w:rsidRDefault="00221786" w:rsidP="00221786">
      <w:pPr>
        <w:jc w:val="center"/>
        <w:rPr>
          <w:rFonts w:ascii="Calibri" w:eastAsia="Calibri" w:hAnsi="Calibri" w:cs="Calibri"/>
        </w:rPr>
      </w:pPr>
    </w:p>
    <w:p w:rsidR="00221786" w:rsidRDefault="00221786" w:rsidP="00221786">
      <w:pPr>
        <w:jc w:val="center"/>
        <w:rPr>
          <w:rFonts w:ascii="Calibri" w:eastAsia="Calibri" w:hAnsi="Calibri" w:cs="Calibri"/>
        </w:rPr>
      </w:pPr>
    </w:p>
    <w:p w:rsidR="00221786" w:rsidRDefault="00221786" w:rsidP="00221786">
      <w:pPr>
        <w:jc w:val="center"/>
        <w:rPr>
          <w:rFonts w:ascii="Calibri" w:eastAsia="Calibri" w:hAnsi="Calibri" w:cs="Calibri"/>
        </w:rPr>
      </w:pPr>
    </w:p>
    <w:p w:rsidR="00221786" w:rsidRPr="00650260" w:rsidRDefault="00221786" w:rsidP="002217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260">
        <w:rPr>
          <w:rFonts w:ascii="Times New Roman" w:eastAsia="Calibri" w:hAnsi="Times New Roman" w:cs="Times New Roman"/>
          <w:b/>
          <w:sz w:val="24"/>
          <w:szCs w:val="24"/>
        </w:rPr>
        <w:t>PROŚBA O POMOC W NAGRANIU UTWORU</w:t>
      </w:r>
    </w:p>
    <w:p w:rsidR="00221786" w:rsidRDefault="00221786" w:rsidP="002217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Zwracam się do ZO PZŁ w Zamościu o udzielenie pomocy w nagraniu utworu na potrzeby wzięcia udziału w konkursie. Nie mogę sam / sama wykonać nagrania, ponieważ ……………………………………………………………………………………………………………………………………………………………………………………………………..</w:t>
      </w:r>
    </w:p>
    <w:p w:rsidR="00221786" w:rsidRDefault="00221786" w:rsidP="0022178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786" w:rsidRDefault="00221786" w:rsidP="0022178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786" w:rsidRPr="00D11FA2" w:rsidRDefault="00221786" w:rsidP="0022178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:rsidR="00221786" w:rsidRPr="0071341C" w:rsidRDefault="00221786" w:rsidP="0022178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(podpis uczestnika)</w:t>
      </w:r>
    </w:p>
    <w:p w:rsidR="00221786" w:rsidRPr="00D11FA2" w:rsidRDefault="00221786" w:rsidP="005A36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21786" w:rsidRPr="00D1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7D8E"/>
    <w:multiLevelType w:val="hybridMultilevel"/>
    <w:tmpl w:val="2C88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293B"/>
    <w:multiLevelType w:val="hybridMultilevel"/>
    <w:tmpl w:val="D662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35DA"/>
    <w:multiLevelType w:val="hybridMultilevel"/>
    <w:tmpl w:val="613E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87A42"/>
    <w:multiLevelType w:val="hybridMultilevel"/>
    <w:tmpl w:val="0D8A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03"/>
    <w:rsid w:val="00041034"/>
    <w:rsid w:val="00103029"/>
    <w:rsid w:val="0021384A"/>
    <w:rsid w:val="00221786"/>
    <w:rsid w:val="00294D56"/>
    <w:rsid w:val="00361AE3"/>
    <w:rsid w:val="00386503"/>
    <w:rsid w:val="00481623"/>
    <w:rsid w:val="00503A5C"/>
    <w:rsid w:val="00590CFC"/>
    <w:rsid w:val="005A36D2"/>
    <w:rsid w:val="005F7B05"/>
    <w:rsid w:val="00633905"/>
    <w:rsid w:val="00791CBA"/>
    <w:rsid w:val="007A43CC"/>
    <w:rsid w:val="007A482A"/>
    <w:rsid w:val="007E469A"/>
    <w:rsid w:val="00C77075"/>
    <w:rsid w:val="00D11FA2"/>
    <w:rsid w:val="00D1444E"/>
    <w:rsid w:val="00D8544E"/>
    <w:rsid w:val="00DD089F"/>
    <w:rsid w:val="00E13B43"/>
    <w:rsid w:val="00EE6731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E598-C09C-467B-B3C2-819EC34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adamczyk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PZL-ZAMOSC</cp:lastModifiedBy>
  <cp:revision>10</cp:revision>
  <dcterms:created xsi:type="dcterms:W3CDTF">2023-01-05T15:15:00Z</dcterms:created>
  <dcterms:modified xsi:type="dcterms:W3CDTF">2023-05-31T11:48:00Z</dcterms:modified>
</cp:coreProperties>
</file>